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5E4E90" w14:textId="77777777" w:rsidR="00C3329E" w:rsidRPr="000D32A2" w:rsidRDefault="00E12D4B">
      <w:pPr>
        <w:ind w:left="4820"/>
        <w:rPr>
          <w:b/>
          <w:bCs/>
          <w:lang w:val="uk-UA"/>
        </w:rPr>
      </w:pPr>
      <w:bookmarkStart w:id="0" w:name="_heading=h.gjdgxs" w:colFirst="0" w:colLast="0"/>
      <w:bookmarkEnd w:id="0"/>
      <w:r w:rsidRPr="000D32A2">
        <w:rPr>
          <w:b/>
          <w:bCs/>
          <w:lang w:val="uk-UA"/>
        </w:rPr>
        <w:t xml:space="preserve">Затверджую </w:t>
      </w:r>
    </w:p>
    <w:p w14:paraId="54F8D708" w14:textId="77777777" w:rsidR="00C3329E" w:rsidRPr="000D32A2" w:rsidRDefault="00E12D4B">
      <w:pPr>
        <w:ind w:left="4820"/>
        <w:rPr>
          <w:b/>
          <w:bCs/>
          <w:lang w:val="uk-UA"/>
        </w:rPr>
      </w:pPr>
      <w:r w:rsidRPr="000D32A2">
        <w:rPr>
          <w:b/>
          <w:bCs/>
          <w:lang w:val="uk-UA"/>
        </w:rPr>
        <w:t xml:space="preserve">Проректор з навчально-педагогічної роботи </w:t>
      </w:r>
    </w:p>
    <w:p w14:paraId="695E3D53" w14:textId="77777777" w:rsidR="00C3329E" w:rsidRPr="000D32A2" w:rsidRDefault="00E12D4B">
      <w:pPr>
        <w:ind w:left="4820"/>
        <w:rPr>
          <w:b/>
          <w:bCs/>
          <w:lang w:val="uk-UA"/>
        </w:rPr>
      </w:pPr>
      <w:r w:rsidRPr="000D32A2">
        <w:rPr>
          <w:b/>
          <w:bCs/>
          <w:lang w:val="uk-UA"/>
        </w:rPr>
        <w:t xml:space="preserve"> _____________________ </w:t>
      </w:r>
      <w:proofErr w:type="spellStart"/>
      <w:r w:rsidRPr="000D32A2">
        <w:rPr>
          <w:b/>
          <w:bCs/>
          <w:lang w:val="uk-UA"/>
        </w:rPr>
        <w:t>Чорнодід</w:t>
      </w:r>
      <w:proofErr w:type="spellEnd"/>
      <w:r w:rsidRPr="000D32A2">
        <w:rPr>
          <w:b/>
          <w:bCs/>
          <w:lang w:val="uk-UA"/>
        </w:rPr>
        <w:t xml:space="preserve"> І.С</w:t>
      </w:r>
    </w:p>
    <w:p w14:paraId="5F6376D0" w14:textId="77777777" w:rsidR="00C3329E" w:rsidRPr="00401BE1" w:rsidRDefault="00C3329E">
      <w:pPr>
        <w:jc w:val="center"/>
        <w:rPr>
          <w:b/>
          <w:lang w:val="uk-UA"/>
        </w:rPr>
      </w:pPr>
    </w:p>
    <w:p w14:paraId="05D1E55B" w14:textId="77777777" w:rsidR="006A5BBB" w:rsidRDefault="006A5BBB">
      <w:pPr>
        <w:jc w:val="center"/>
        <w:rPr>
          <w:b/>
          <w:lang w:val="uk-UA"/>
        </w:rPr>
      </w:pPr>
    </w:p>
    <w:p w14:paraId="605874BA" w14:textId="2E47BD58" w:rsidR="00C3329E" w:rsidRPr="00401BE1" w:rsidRDefault="001434FD">
      <w:pPr>
        <w:jc w:val="center"/>
        <w:rPr>
          <w:b/>
          <w:lang w:val="uk-UA"/>
        </w:rPr>
      </w:pPr>
      <w:r>
        <w:rPr>
          <w:b/>
          <w:lang w:val="uk-UA"/>
        </w:rPr>
        <w:t xml:space="preserve"> ТИМЧСАСОВИЙ </w:t>
      </w:r>
      <w:r w:rsidR="00E12D4B" w:rsidRPr="00401BE1">
        <w:rPr>
          <w:b/>
          <w:lang w:val="uk-UA"/>
        </w:rPr>
        <w:t>РОЗКЛАД НАВЧАЛЬНИХ ЗАНЯТЬ</w:t>
      </w:r>
    </w:p>
    <w:p w14:paraId="3C82E4E7" w14:textId="590575A0" w:rsidR="00C24887" w:rsidRPr="00C24887" w:rsidRDefault="00C24887" w:rsidP="00C24887">
      <w:pPr>
        <w:jc w:val="center"/>
        <w:rPr>
          <w:b/>
          <w:lang w:val="uk-UA"/>
        </w:rPr>
      </w:pPr>
      <w:r w:rsidRPr="00C24887">
        <w:rPr>
          <w:b/>
          <w:lang w:val="uk-UA"/>
        </w:rPr>
        <w:t>факультет</w:t>
      </w:r>
      <w:r w:rsidR="00915EEC">
        <w:rPr>
          <w:b/>
          <w:lang w:val="uk-UA"/>
        </w:rPr>
        <w:t>у</w:t>
      </w:r>
      <w:r w:rsidRPr="00C24887">
        <w:rPr>
          <w:b/>
          <w:lang w:val="uk-UA"/>
        </w:rPr>
        <w:t xml:space="preserve"> економіки, соціальних технологій та туризму</w:t>
      </w:r>
    </w:p>
    <w:p w14:paraId="049449E3" w14:textId="00C8D38E" w:rsidR="00C24887" w:rsidRPr="00C24887" w:rsidRDefault="007D7B97" w:rsidP="00C24887">
      <w:pPr>
        <w:jc w:val="center"/>
        <w:rPr>
          <w:b/>
          <w:lang w:val="uk-UA"/>
        </w:rPr>
      </w:pPr>
      <w:r>
        <w:rPr>
          <w:b/>
          <w:lang w:val="uk-UA"/>
        </w:rPr>
        <w:t>07.09.2026 - 11</w:t>
      </w:r>
      <w:r w:rsidR="001434FD">
        <w:rPr>
          <w:b/>
          <w:lang w:val="uk-UA"/>
        </w:rPr>
        <w:t>.09.2026</w:t>
      </w:r>
      <w:r w:rsidR="00C24887" w:rsidRPr="00C24887">
        <w:rPr>
          <w:b/>
          <w:lang w:val="uk-UA"/>
        </w:rPr>
        <w:t xml:space="preserve"> </w:t>
      </w:r>
    </w:p>
    <w:p w14:paraId="47E34662" w14:textId="77777777" w:rsidR="00C24887" w:rsidRPr="00C24887" w:rsidRDefault="00C24887" w:rsidP="00C24887">
      <w:pPr>
        <w:jc w:val="center"/>
        <w:rPr>
          <w:b/>
          <w:lang w:val="uk-UA"/>
        </w:rPr>
      </w:pPr>
      <w:r w:rsidRPr="00C24887">
        <w:rPr>
          <w:b/>
          <w:lang w:val="uk-UA"/>
        </w:rPr>
        <w:t xml:space="preserve">денна  форма навчання </w:t>
      </w:r>
    </w:p>
    <w:tbl>
      <w:tblPr>
        <w:tblStyle w:val="a5"/>
        <w:tblW w:w="10632" w:type="dxa"/>
        <w:tblInd w:w="-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4"/>
        <w:gridCol w:w="853"/>
        <w:gridCol w:w="9225"/>
      </w:tblGrid>
      <w:tr w:rsidR="00C3329E" w:rsidRPr="00A8172D" w14:paraId="302AE6E4" w14:textId="77777777" w:rsidTr="00A8172D">
        <w:trPr>
          <w:trHeight w:val="334"/>
        </w:trPr>
        <w:tc>
          <w:tcPr>
            <w:tcW w:w="10632" w:type="dxa"/>
            <w:gridSpan w:val="3"/>
            <w:tcBorders>
              <w:top w:val="single" w:sz="8" w:space="0" w:color="000000"/>
              <w:left w:val="single" w:sz="18" w:space="0" w:color="000000"/>
              <w:bottom w:val="single" w:sz="12" w:space="0" w:color="auto"/>
              <w:right w:val="single" w:sz="18" w:space="0" w:color="000000"/>
            </w:tcBorders>
            <w:shd w:val="clear" w:color="auto" w:fill="auto"/>
          </w:tcPr>
          <w:p w14:paraId="6B6C2DEE" w14:textId="308977A3" w:rsidR="00C3329E" w:rsidRPr="00A8172D" w:rsidRDefault="00E12D4B" w:rsidP="00C24887">
            <w:pPr>
              <w:jc w:val="center"/>
              <w:rPr>
                <w:b/>
                <w:lang w:val="uk-UA"/>
              </w:rPr>
            </w:pPr>
            <w:r w:rsidRPr="00A8172D">
              <w:rPr>
                <w:b/>
                <w:lang w:val="uk-UA"/>
              </w:rPr>
              <w:t xml:space="preserve"> </w:t>
            </w:r>
            <w:r w:rsidR="00B92C86">
              <w:rPr>
                <w:b/>
                <w:lang w:val="uk-UA"/>
              </w:rPr>
              <w:t xml:space="preserve"> Магістри 2</w:t>
            </w:r>
            <w:r w:rsidR="00E346E4">
              <w:rPr>
                <w:b/>
                <w:lang w:val="uk-UA"/>
              </w:rPr>
              <w:t xml:space="preserve"> </w:t>
            </w:r>
            <w:r w:rsidRPr="00A8172D">
              <w:rPr>
                <w:b/>
                <w:lang w:val="uk-UA"/>
              </w:rPr>
              <w:t>курс</w:t>
            </w:r>
          </w:p>
        </w:tc>
      </w:tr>
      <w:tr w:rsidR="004A5A4A" w:rsidRPr="00A8172D" w14:paraId="62312BD9" w14:textId="77777777" w:rsidTr="00EF5D93">
        <w:trPr>
          <w:trHeight w:val="592"/>
        </w:trPr>
        <w:tc>
          <w:tcPr>
            <w:tcW w:w="554" w:type="dxa"/>
            <w:tcBorders>
              <w:top w:val="single" w:sz="12" w:space="0" w:color="auto"/>
              <w:left w:val="single" w:sz="18" w:space="0" w:color="000000"/>
              <w:right w:val="single" w:sz="12" w:space="0" w:color="auto"/>
            </w:tcBorders>
            <w:vAlign w:val="center"/>
          </w:tcPr>
          <w:p w14:paraId="78E8942A" w14:textId="77777777" w:rsidR="004A5A4A" w:rsidRPr="00A8172D" w:rsidRDefault="004A5A4A">
            <w:pPr>
              <w:ind w:left="-135" w:right="-108"/>
              <w:jc w:val="center"/>
              <w:rPr>
                <w:b/>
                <w:lang w:val="uk-UA"/>
              </w:rPr>
            </w:pPr>
            <w:r w:rsidRPr="00A8172D">
              <w:rPr>
                <w:b/>
                <w:lang w:val="uk-UA"/>
              </w:rPr>
              <w:t xml:space="preserve">День 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88F936" w14:textId="77777777" w:rsidR="004A5A4A" w:rsidRPr="00A8172D" w:rsidRDefault="004A5A4A">
            <w:pPr>
              <w:jc w:val="center"/>
              <w:rPr>
                <w:b/>
                <w:lang w:val="uk-UA"/>
              </w:rPr>
            </w:pPr>
            <w:r w:rsidRPr="00A8172D">
              <w:rPr>
                <w:b/>
                <w:lang w:val="uk-UA"/>
              </w:rPr>
              <w:t xml:space="preserve">Час </w:t>
            </w:r>
          </w:p>
        </w:tc>
        <w:tc>
          <w:tcPr>
            <w:tcW w:w="9225" w:type="dxa"/>
            <w:tcBorders>
              <w:top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14:paraId="7D348076" w14:textId="1BE4E9E1" w:rsidR="004A5A4A" w:rsidRPr="00A8172D" w:rsidRDefault="004A5A4A" w:rsidP="00B92C86">
            <w:pPr>
              <w:jc w:val="center"/>
              <w:rPr>
                <w:b/>
                <w:lang w:val="uk-UA"/>
              </w:rPr>
            </w:pPr>
            <w:r w:rsidRPr="00A8172D">
              <w:rPr>
                <w:b/>
                <w:lang w:val="uk-UA"/>
              </w:rPr>
              <w:t xml:space="preserve">Група </w:t>
            </w:r>
            <w:r w:rsidR="00B92C86">
              <w:rPr>
                <w:b/>
                <w:lang w:val="uk-UA"/>
              </w:rPr>
              <w:t xml:space="preserve"> ЦТ Б 25</w:t>
            </w:r>
            <w:r w:rsidR="004D38B4">
              <w:rPr>
                <w:b/>
                <w:lang w:val="uk-UA"/>
              </w:rPr>
              <w:t>М</w:t>
            </w:r>
            <w:r>
              <w:rPr>
                <w:b/>
                <w:lang w:val="uk-UA"/>
              </w:rPr>
              <w:t>Д</w:t>
            </w:r>
            <w:r w:rsidR="00E77FCE">
              <w:rPr>
                <w:b/>
                <w:lang w:val="uk-UA"/>
              </w:rPr>
              <w:t xml:space="preserve">  </w:t>
            </w:r>
            <w:r w:rsidR="00B92C86">
              <w:rPr>
                <w:b/>
                <w:lang w:val="uk-UA"/>
              </w:rPr>
              <w:t>Управління інформаційною безпекою</w:t>
            </w:r>
          </w:p>
        </w:tc>
      </w:tr>
      <w:tr w:rsidR="001434FD" w:rsidRPr="007D7B97" w14:paraId="2257F571" w14:textId="77777777" w:rsidTr="00AD16EF">
        <w:trPr>
          <w:trHeight w:val="526"/>
        </w:trPr>
        <w:tc>
          <w:tcPr>
            <w:tcW w:w="554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136BFCC6" w14:textId="77777777" w:rsidR="001434FD" w:rsidRPr="00287924" w:rsidRDefault="001434FD" w:rsidP="00E12D4B">
            <w:pPr>
              <w:ind w:left="113" w:right="113"/>
              <w:jc w:val="center"/>
              <w:rPr>
                <w:b/>
                <w:lang w:val="uk-UA"/>
              </w:rPr>
            </w:pPr>
            <w:r w:rsidRPr="00287924">
              <w:rPr>
                <w:b/>
                <w:bCs/>
                <w:lang w:val="uk-UA"/>
              </w:rPr>
              <w:t>ПОНЕДІЛОК</w:t>
            </w:r>
          </w:p>
        </w:tc>
        <w:tc>
          <w:tcPr>
            <w:tcW w:w="853" w:type="dxa"/>
            <w:tcBorders>
              <w:top w:val="single" w:sz="18" w:space="0" w:color="000000"/>
              <w:left w:val="single" w:sz="12" w:space="0" w:color="auto"/>
            </w:tcBorders>
          </w:tcPr>
          <w:p w14:paraId="30CD02B6" w14:textId="77777777" w:rsidR="001434FD" w:rsidRPr="00A8172D" w:rsidRDefault="001434FD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9.00 - </w:t>
            </w:r>
          </w:p>
          <w:p w14:paraId="43EDBE3C" w14:textId="77777777" w:rsidR="001434FD" w:rsidRPr="00A8172D" w:rsidRDefault="001434FD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10.20</w:t>
            </w:r>
          </w:p>
        </w:tc>
        <w:tc>
          <w:tcPr>
            <w:tcW w:w="9225" w:type="dxa"/>
            <w:tcBorders>
              <w:top w:val="single" w:sz="18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64DD8C30" w14:textId="659BC0DD" w:rsidR="001434FD" w:rsidRPr="00A8172D" w:rsidRDefault="001434FD" w:rsidP="007D7B97">
            <w:pPr>
              <w:ind w:right="-37"/>
              <w:rPr>
                <w:bCs/>
                <w:lang w:val="uk-UA"/>
              </w:rPr>
            </w:pPr>
          </w:p>
        </w:tc>
      </w:tr>
      <w:tr w:rsidR="00DB060A" w:rsidRPr="00A8172D" w14:paraId="3897B9B3" w14:textId="368EEF66" w:rsidTr="00125BE7">
        <w:trPr>
          <w:trHeight w:val="605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236FA806" w14:textId="77777777" w:rsidR="00DB060A" w:rsidRPr="00A8172D" w:rsidRDefault="00DB060A" w:rsidP="00E12D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auto"/>
            </w:tcBorders>
          </w:tcPr>
          <w:p w14:paraId="0D8DBBF5" w14:textId="77777777" w:rsidR="00DB060A" w:rsidRPr="00A8172D" w:rsidRDefault="00DB060A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10.30 - </w:t>
            </w:r>
          </w:p>
          <w:p w14:paraId="11706E50" w14:textId="77777777" w:rsidR="00DB060A" w:rsidRPr="00A8172D" w:rsidRDefault="00DB060A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11.50</w:t>
            </w:r>
          </w:p>
        </w:tc>
        <w:tc>
          <w:tcPr>
            <w:tcW w:w="9225" w:type="dxa"/>
            <w:tcBorders>
              <w:top w:val="single" w:sz="4" w:space="0" w:color="auto"/>
              <w:right w:val="single" w:sz="18" w:space="0" w:color="000000"/>
            </w:tcBorders>
            <w:vAlign w:val="center"/>
          </w:tcPr>
          <w:p w14:paraId="2482DB99" w14:textId="2342BD85" w:rsidR="00DB060A" w:rsidRPr="00A8172D" w:rsidRDefault="00DB060A" w:rsidP="00B736A5">
            <w:pPr>
              <w:ind w:right="-37"/>
              <w:rPr>
                <w:lang w:val="uk-UA"/>
              </w:rPr>
            </w:pPr>
          </w:p>
        </w:tc>
      </w:tr>
      <w:tr w:rsidR="007D7B97" w:rsidRPr="00B92C86" w14:paraId="7913451B" w14:textId="77777777" w:rsidTr="00125BE7">
        <w:trPr>
          <w:trHeight w:val="560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2FBBC7DE" w14:textId="77777777" w:rsidR="007D7B97" w:rsidRPr="00A8172D" w:rsidRDefault="007D7B97" w:rsidP="007D7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auto"/>
            </w:tcBorders>
          </w:tcPr>
          <w:p w14:paraId="51EF6032" w14:textId="77777777" w:rsidR="007D7B97" w:rsidRPr="00A8172D" w:rsidRDefault="007D7B97" w:rsidP="007D7B97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12.20 - </w:t>
            </w:r>
          </w:p>
          <w:p w14:paraId="674A421E" w14:textId="77777777" w:rsidR="007D7B97" w:rsidRPr="00A8172D" w:rsidRDefault="007D7B97" w:rsidP="007D7B97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13.40</w:t>
            </w:r>
          </w:p>
        </w:tc>
        <w:tc>
          <w:tcPr>
            <w:tcW w:w="9225" w:type="dxa"/>
            <w:tcBorders>
              <w:top w:val="single" w:sz="4" w:space="0" w:color="000000"/>
              <w:right w:val="single" w:sz="18" w:space="0" w:color="000000"/>
            </w:tcBorders>
            <w:vAlign w:val="center"/>
          </w:tcPr>
          <w:p w14:paraId="64026EF1" w14:textId="29FA2062" w:rsidR="00B92C86" w:rsidRPr="00E77FCE" w:rsidRDefault="00B92C86" w:rsidP="00B92C86">
            <w:pPr>
              <w:rPr>
                <w:lang w:val="uk-UA"/>
              </w:rPr>
            </w:pPr>
            <w:r w:rsidRPr="00B92C86">
              <w:rPr>
                <w:b/>
                <w:color w:val="000000"/>
                <w:lang w:val="uk-UA"/>
              </w:rPr>
              <w:t xml:space="preserve">Міжнародні </w:t>
            </w:r>
            <w:proofErr w:type="spellStart"/>
            <w:r w:rsidRPr="00B92C86">
              <w:rPr>
                <w:b/>
                <w:color w:val="000000"/>
                <w:lang w:val="uk-UA"/>
              </w:rPr>
              <w:t>проєкти</w:t>
            </w:r>
            <w:proofErr w:type="spellEnd"/>
            <w:r w:rsidRPr="00B92C86">
              <w:rPr>
                <w:b/>
                <w:color w:val="000000"/>
                <w:lang w:val="uk-UA"/>
              </w:rPr>
              <w:t xml:space="preserve"> цифрової трансформації та </w:t>
            </w:r>
            <w:proofErr w:type="spellStart"/>
            <w:r w:rsidRPr="00B92C86">
              <w:rPr>
                <w:b/>
                <w:color w:val="000000"/>
                <w:lang w:val="uk-UA"/>
              </w:rPr>
              <w:t>кібербезпеки</w:t>
            </w:r>
            <w:proofErr w:type="spellEnd"/>
            <w:r w:rsidRPr="00B92C86">
              <w:rPr>
                <w:b/>
                <w:color w:val="000000"/>
                <w:lang w:val="uk-UA"/>
              </w:rPr>
              <w:t xml:space="preserve"> в освіті</w:t>
            </w:r>
            <w:r>
              <w:rPr>
                <w:b/>
                <w:color w:val="000000"/>
                <w:lang w:val="uk-UA"/>
              </w:rPr>
              <w:t xml:space="preserve">               </w:t>
            </w:r>
            <w:r w:rsidRPr="00E77FCE">
              <w:rPr>
                <w:lang w:val="uk-UA"/>
              </w:rPr>
              <w:t>проф. Кашина Г.С.</w:t>
            </w:r>
          </w:p>
          <w:p w14:paraId="4C670FC8" w14:textId="77777777" w:rsidR="00B92C86" w:rsidRPr="00446891" w:rsidRDefault="00B92C86" w:rsidP="00B92C86">
            <w:pPr>
              <w:rPr>
                <w:b/>
                <w:color w:val="000000"/>
                <w:lang w:val="uk-UA" w:eastAsia="uk-UA"/>
              </w:rPr>
            </w:pPr>
            <w:r w:rsidRPr="00E77FCE">
              <w:rPr>
                <w:lang w:val="uk-UA"/>
              </w:rPr>
              <w:t>https://meet.google.com/vki-tfmj-mcu</w:t>
            </w:r>
          </w:p>
          <w:p w14:paraId="5C09A532" w14:textId="526D6BFC" w:rsidR="007D7B97" w:rsidRPr="00A8172D" w:rsidRDefault="007D7B97" w:rsidP="007D7B97">
            <w:pPr>
              <w:rPr>
                <w:lang w:val="uk-UA"/>
              </w:rPr>
            </w:pPr>
          </w:p>
        </w:tc>
      </w:tr>
      <w:tr w:rsidR="007D7B97" w:rsidRPr="00A8172D" w14:paraId="73E1F053" w14:textId="59A0E9B8" w:rsidTr="00125BE7">
        <w:trPr>
          <w:trHeight w:val="420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734F03C2" w14:textId="77777777" w:rsidR="007D7B97" w:rsidRPr="00A8172D" w:rsidRDefault="007D7B97" w:rsidP="007D7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</w:tcBorders>
          </w:tcPr>
          <w:p w14:paraId="3950197F" w14:textId="77777777" w:rsidR="007D7B97" w:rsidRPr="00A8172D" w:rsidRDefault="007D7B97" w:rsidP="007D7B97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13.50 – 15.10</w:t>
            </w:r>
          </w:p>
        </w:tc>
        <w:tc>
          <w:tcPr>
            <w:tcW w:w="9225" w:type="dxa"/>
            <w:tcBorders>
              <w:top w:val="single" w:sz="4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38F37CAE" w14:textId="77777777" w:rsidR="00B92C86" w:rsidRPr="00E77FCE" w:rsidRDefault="00B92C86" w:rsidP="00B92C86">
            <w:pPr>
              <w:rPr>
                <w:lang w:val="uk-UA"/>
              </w:rPr>
            </w:pPr>
            <w:r w:rsidRPr="00B92C86">
              <w:rPr>
                <w:b/>
                <w:color w:val="000000"/>
                <w:lang w:val="uk-UA"/>
              </w:rPr>
              <w:t xml:space="preserve">Міжнародні </w:t>
            </w:r>
            <w:proofErr w:type="spellStart"/>
            <w:r w:rsidRPr="00B92C86">
              <w:rPr>
                <w:b/>
                <w:color w:val="000000"/>
                <w:lang w:val="uk-UA"/>
              </w:rPr>
              <w:t>проєкти</w:t>
            </w:r>
            <w:proofErr w:type="spellEnd"/>
            <w:r w:rsidRPr="00B92C86">
              <w:rPr>
                <w:b/>
                <w:color w:val="000000"/>
                <w:lang w:val="uk-UA"/>
              </w:rPr>
              <w:t xml:space="preserve"> цифрової трансформації та </w:t>
            </w:r>
            <w:proofErr w:type="spellStart"/>
            <w:r w:rsidRPr="00B92C86">
              <w:rPr>
                <w:b/>
                <w:color w:val="000000"/>
                <w:lang w:val="uk-UA"/>
              </w:rPr>
              <w:t>кібербезпеки</w:t>
            </w:r>
            <w:proofErr w:type="spellEnd"/>
            <w:r w:rsidRPr="00B92C86">
              <w:rPr>
                <w:b/>
                <w:color w:val="000000"/>
                <w:lang w:val="uk-UA"/>
              </w:rPr>
              <w:t xml:space="preserve"> в освіті</w:t>
            </w:r>
            <w:r>
              <w:rPr>
                <w:b/>
                <w:color w:val="000000"/>
                <w:lang w:val="uk-UA"/>
              </w:rPr>
              <w:t xml:space="preserve">               </w:t>
            </w:r>
            <w:r w:rsidRPr="00E77FCE">
              <w:rPr>
                <w:lang w:val="uk-UA"/>
              </w:rPr>
              <w:t>проф. Кашина Г.С.</w:t>
            </w:r>
          </w:p>
          <w:p w14:paraId="7002FCDE" w14:textId="77777777" w:rsidR="00B92C86" w:rsidRPr="00446891" w:rsidRDefault="00B92C86" w:rsidP="00B92C86">
            <w:pPr>
              <w:rPr>
                <w:b/>
                <w:color w:val="000000"/>
                <w:lang w:val="uk-UA" w:eastAsia="uk-UA"/>
              </w:rPr>
            </w:pPr>
            <w:r w:rsidRPr="00E77FCE">
              <w:rPr>
                <w:lang w:val="uk-UA"/>
              </w:rPr>
              <w:t>https://meet.google.com/vki-tfmj-mcu</w:t>
            </w:r>
          </w:p>
          <w:p w14:paraId="0D330F4A" w14:textId="4AD48620" w:rsidR="007D7B97" w:rsidRPr="00A8172D" w:rsidRDefault="007D7B97" w:rsidP="007D7B97">
            <w:pPr>
              <w:ind w:right="-37"/>
              <w:rPr>
                <w:lang w:val="uk-UA"/>
              </w:rPr>
            </w:pPr>
          </w:p>
        </w:tc>
      </w:tr>
      <w:tr w:rsidR="007D7B97" w:rsidRPr="00A8172D" w14:paraId="18F1E55C" w14:textId="77777777" w:rsidTr="00125BE7">
        <w:trPr>
          <w:trHeight w:val="330"/>
        </w:trPr>
        <w:tc>
          <w:tcPr>
            <w:tcW w:w="554" w:type="dxa"/>
            <w:vMerge/>
            <w:tcBorders>
              <w:left w:val="single" w:sz="18" w:space="0" w:color="000000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3DCD968A" w14:textId="77777777" w:rsidR="007D7B97" w:rsidRPr="00A8172D" w:rsidRDefault="007D7B97" w:rsidP="007D7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131505AD" w14:textId="01566FC7" w:rsidR="007D7B97" w:rsidRPr="00A8172D" w:rsidRDefault="007D7B97" w:rsidP="007D7B97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15.20</w:t>
            </w:r>
            <w:r>
              <w:rPr>
                <w:bCs/>
                <w:lang w:val="uk-UA"/>
              </w:rPr>
              <w:t>-16.40</w:t>
            </w:r>
          </w:p>
        </w:tc>
        <w:tc>
          <w:tcPr>
            <w:tcW w:w="9225" w:type="dxa"/>
            <w:tcBorders>
              <w:top w:val="single" w:sz="4" w:space="0" w:color="auto"/>
              <w:bottom w:val="single" w:sz="12" w:space="0" w:color="auto"/>
              <w:right w:val="single" w:sz="18" w:space="0" w:color="000000"/>
            </w:tcBorders>
            <w:vAlign w:val="center"/>
          </w:tcPr>
          <w:p w14:paraId="046B06D6" w14:textId="562A62D3" w:rsidR="007D7B97" w:rsidRPr="00A8172D" w:rsidRDefault="007D7B97" w:rsidP="007D7B97">
            <w:pPr>
              <w:rPr>
                <w:lang w:val="uk-UA"/>
              </w:rPr>
            </w:pPr>
          </w:p>
        </w:tc>
      </w:tr>
      <w:tr w:rsidR="007D7B97" w:rsidRPr="00A8172D" w14:paraId="703C9311" w14:textId="77777777" w:rsidTr="00125BE7">
        <w:trPr>
          <w:trHeight w:val="566"/>
        </w:trPr>
        <w:tc>
          <w:tcPr>
            <w:tcW w:w="554" w:type="dxa"/>
            <w:vMerge w:val="restart"/>
            <w:tcBorders>
              <w:top w:val="single" w:sz="12" w:space="0" w:color="auto"/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12F8B4F2" w14:textId="77777777" w:rsidR="007D7B97" w:rsidRPr="00287924" w:rsidRDefault="007D7B97" w:rsidP="007D7B97">
            <w:pPr>
              <w:ind w:left="113" w:right="113"/>
              <w:jc w:val="center"/>
              <w:rPr>
                <w:b/>
                <w:lang w:val="uk-UA"/>
              </w:rPr>
            </w:pPr>
            <w:r w:rsidRPr="00287924">
              <w:rPr>
                <w:b/>
                <w:bCs/>
                <w:lang w:val="uk-UA"/>
              </w:rPr>
              <w:t>ВІВТОРОК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12" w:space="0" w:color="auto"/>
            </w:tcBorders>
          </w:tcPr>
          <w:p w14:paraId="6A425611" w14:textId="77777777" w:rsidR="007D7B97" w:rsidRPr="00A8172D" w:rsidRDefault="007D7B97" w:rsidP="007D7B97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9.00 - </w:t>
            </w:r>
          </w:p>
          <w:p w14:paraId="0DECC62F" w14:textId="77777777" w:rsidR="007D7B97" w:rsidRPr="00A8172D" w:rsidRDefault="007D7B97" w:rsidP="007D7B97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10.20</w:t>
            </w:r>
          </w:p>
        </w:tc>
        <w:tc>
          <w:tcPr>
            <w:tcW w:w="9225" w:type="dxa"/>
            <w:tcBorders>
              <w:top w:val="single" w:sz="12" w:space="0" w:color="auto"/>
              <w:right w:val="single" w:sz="18" w:space="0" w:color="000000"/>
            </w:tcBorders>
            <w:vAlign w:val="center"/>
          </w:tcPr>
          <w:p w14:paraId="7EC1EA0B" w14:textId="595D66E6" w:rsidR="007D7B97" w:rsidRPr="00350DF4" w:rsidRDefault="007D7B97" w:rsidP="00B92C86">
            <w:pPr>
              <w:rPr>
                <w:lang w:val="uk-UA"/>
              </w:rPr>
            </w:pPr>
          </w:p>
        </w:tc>
        <w:bookmarkStart w:id="1" w:name="_GoBack"/>
        <w:bookmarkEnd w:id="1"/>
      </w:tr>
      <w:tr w:rsidR="007D7B97" w:rsidRPr="007D7B97" w14:paraId="48A5DE97" w14:textId="0612D672" w:rsidTr="00EC4DF9">
        <w:trPr>
          <w:trHeight w:val="510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5EE2E2BE" w14:textId="77777777" w:rsidR="007D7B97" w:rsidRPr="00A8172D" w:rsidRDefault="007D7B97" w:rsidP="007D7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lang w:val="uk-UA"/>
              </w:rPr>
            </w:pPr>
          </w:p>
        </w:tc>
        <w:tc>
          <w:tcPr>
            <w:tcW w:w="853" w:type="dxa"/>
            <w:vMerge w:val="restart"/>
            <w:tcBorders>
              <w:top w:val="single" w:sz="4" w:space="0" w:color="000000"/>
              <w:left w:val="single" w:sz="12" w:space="0" w:color="auto"/>
            </w:tcBorders>
          </w:tcPr>
          <w:p w14:paraId="41217EB2" w14:textId="77777777" w:rsidR="007D7B97" w:rsidRPr="00A8172D" w:rsidRDefault="007D7B97" w:rsidP="007D7B97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10.30 - </w:t>
            </w:r>
          </w:p>
          <w:p w14:paraId="3D064D2E" w14:textId="77777777" w:rsidR="007D7B97" w:rsidRPr="00A8172D" w:rsidRDefault="007D7B97" w:rsidP="007D7B97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11.50</w:t>
            </w:r>
          </w:p>
        </w:tc>
        <w:tc>
          <w:tcPr>
            <w:tcW w:w="9225" w:type="dxa"/>
            <w:tcBorders>
              <w:top w:val="single" w:sz="4" w:space="0" w:color="000000"/>
              <w:bottom w:val="nil"/>
              <w:right w:val="single" w:sz="18" w:space="0" w:color="000000"/>
            </w:tcBorders>
            <w:vAlign w:val="center"/>
          </w:tcPr>
          <w:p w14:paraId="0D45A4C2" w14:textId="77777777" w:rsidR="00B92C86" w:rsidRPr="00DA7497" w:rsidRDefault="00B92C86" w:rsidP="00B92C86">
            <w:pPr>
              <w:rPr>
                <w:lang w:val="uk-UA" w:eastAsia="uk-UA"/>
              </w:rPr>
            </w:pPr>
            <w:proofErr w:type="spellStart"/>
            <w:r w:rsidRPr="00B92C86">
              <w:rPr>
                <w:b/>
                <w:color w:val="000000"/>
              </w:rPr>
              <w:t>Штучний</w:t>
            </w:r>
            <w:proofErr w:type="spellEnd"/>
            <w:r w:rsidRPr="00B92C86">
              <w:rPr>
                <w:b/>
                <w:color w:val="000000"/>
              </w:rPr>
              <w:t xml:space="preserve"> </w:t>
            </w:r>
            <w:proofErr w:type="spellStart"/>
            <w:r w:rsidRPr="00B92C86">
              <w:rPr>
                <w:b/>
                <w:color w:val="000000"/>
              </w:rPr>
              <w:t>інтелект</w:t>
            </w:r>
            <w:proofErr w:type="spellEnd"/>
            <w:r w:rsidRPr="00B92C86">
              <w:rPr>
                <w:b/>
                <w:color w:val="000000"/>
              </w:rPr>
              <w:t xml:space="preserve"> в </w:t>
            </w:r>
            <w:proofErr w:type="spellStart"/>
            <w:r w:rsidRPr="00B92C86">
              <w:rPr>
                <w:b/>
                <w:color w:val="000000"/>
              </w:rPr>
              <w:t>інформаційній</w:t>
            </w:r>
            <w:proofErr w:type="spellEnd"/>
            <w:r w:rsidRPr="00B92C86">
              <w:rPr>
                <w:b/>
                <w:color w:val="000000"/>
              </w:rPr>
              <w:t xml:space="preserve"> </w:t>
            </w:r>
            <w:proofErr w:type="spellStart"/>
            <w:r w:rsidRPr="00B92C86">
              <w:rPr>
                <w:b/>
                <w:color w:val="000000"/>
              </w:rPr>
              <w:t>безпеці</w:t>
            </w:r>
            <w:proofErr w:type="spellEnd"/>
            <w:r w:rsidRPr="00B92C86">
              <w:rPr>
                <w:b/>
                <w:color w:val="000000"/>
              </w:rPr>
              <w:t xml:space="preserve"> </w:t>
            </w:r>
            <w:proofErr w:type="spellStart"/>
            <w:r w:rsidRPr="00B92C86">
              <w:rPr>
                <w:b/>
                <w:color w:val="000000"/>
              </w:rPr>
              <w:t>освіти</w:t>
            </w:r>
            <w:proofErr w:type="spellEnd"/>
            <w:r>
              <w:rPr>
                <w:b/>
                <w:color w:val="000000"/>
                <w:lang w:val="uk-UA"/>
              </w:rPr>
              <w:t xml:space="preserve"> </w:t>
            </w:r>
            <w:r>
              <w:rPr>
                <w:bCs/>
                <w:lang w:val="uk-UA"/>
              </w:rPr>
              <w:t xml:space="preserve">проф. </w:t>
            </w:r>
            <w:proofErr w:type="spellStart"/>
            <w:r>
              <w:rPr>
                <w:bCs/>
                <w:lang w:val="uk-UA"/>
              </w:rPr>
              <w:t>Бацуровська</w:t>
            </w:r>
            <w:proofErr w:type="spellEnd"/>
            <w:r>
              <w:rPr>
                <w:bCs/>
                <w:lang w:val="uk-UA"/>
              </w:rPr>
              <w:t xml:space="preserve"> І.В.</w:t>
            </w:r>
            <w:r>
              <w:rPr>
                <w:lang w:val="uk-UA" w:eastAsia="uk-UA"/>
              </w:rPr>
              <w:t xml:space="preserve">                               </w:t>
            </w:r>
            <w:proofErr w:type="spellStart"/>
            <w:r w:rsidRPr="00DA7497">
              <w:rPr>
                <w:lang w:val="uk-UA" w:eastAsia="uk-UA"/>
              </w:rPr>
              <w:t>Подключиться</w:t>
            </w:r>
            <w:proofErr w:type="spellEnd"/>
            <w:r w:rsidRPr="00DA7497">
              <w:rPr>
                <w:lang w:val="uk-UA" w:eastAsia="uk-UA"/>
              </w:rPr>
              <w:t xml:space="preserve"> к </w:t>
            </w:r>
            <w:proofErr w:type="spellStart"/>
            <w:r w:rsidRPr="00DA7497">
              <w:rPr>
                <w:lang w:val="uk-UA" w:eastAsia="uk-UA"/>
              </w:rPr>
              <w:t>конференции</w:t>
            </w:r>
            <w:proofErr w:type="spellEnd"/>
            <w:r w:rsidRPr="00DA7497">
              <w:rPr>
                <w:lang w:val="uk-UA" w:eastAsia="uk-UA"/>
              </w:rPr>
              <w:t xml:space="preserve"> </w:t>
            </w:r>
            <w:proofErr w:type="spellStart"/>
            <w:r w:rsidRPr="00DA7497">
              <w:rPr>
                <w:lang w:val="uk-UA" w:eastAsia="uk-UA"/>
              </w:rPr>
              <w:t>Zoom</w:t>
            </w:r>
            <w:proofErr w:type="spellEnd"/>
          </w:p>
          <w:p w14:paraId="43CE4F76" w14:textId="77777777" w:rsidR="00B92C86" w:rsidRPr="00DA7497" w:rsidRDefault="00B92C86" w:rsidP="00B92C86">
            <w:pPr>
              <w:jc w:val="center"/>
              <w:rPr>
                <w:lang w:val="uk-UA" w:eastAsia="uk-UA"/>
              </w:rPr>
            </w:pPr>
            <w:r w:rsidRPr="00DA7497">
              <w:rPr>
                <w:lang w:val="uk-UA" w:eastAsia="uk-UA"/>
              </w:rPr>
              <w:t>https://us04web.zoom.us/j/75287533427?pwd=480v0wQU1YtSrp5jqbltiUN8d4lspv.1</w:t>
            </w:r>
          </w:p>
          <w:p w14:paraId="5CCB496B" w14:textId="77777777" w:rsidR="00B92C86" w:rsidRDefault="00B92C86" w:rsidP="00B92C86">
            <w:pPr>
              <w:rPr>
                <w:color w:val="000000"/>
                <w:lang w:val="uk-UA" w:eastAsia="uk-UA"/>
              </w:rPr>
            </w:pPr>
            <w:proofErr w:type="spellStart"/>
            <w:r w:rsidRPr="00DA7497">
              <w:rPr>
                <w:lang w:val="uk-UA" w:eastAsia="uk-UA"/>
              </w:rPr>
              <w:t>Идентификатор</w:t>
            </w:r>
            <w:proofErr w:type="spellEnd"/>
            <w:r w:rsidRPr="00DA7497">
              <w:rPr>
                <w:lang w:val="uk-UA" w:eastAsia="uk-UA"/>
              </w:rPr>
              <w:t xml:space="preserve"> </w:t>
            </w:r>
            <w:proofErr w:type="spellStart"/>
            <w:r w:rsidRPr="00DA7497">
              <w:rPr>
                <w:lang w:val="uk-UA" w:eastAsia="uk-UA"/>
              </w:rPr>
              <w:t>конференции</w:t>
            </w:r>
            <w:proofErr w:type="spellEnd"/>
            <w:r w:rsidRPr="00DA7497">
              <w:rPr>
                <w:lang w:val="uk-UA" w:eastAsia="uk-UA"/>
              </w:rPr>
              <w:t xml:space="preserve">: 752 8753 3427 Код </w:t>
            </w:r>
            <w:proofErr w:type="spellStart"/>
            <w:r w:rsidRPr="00DA7497">
              <w:rPr>
                <w:lang w:val="uk-UA" w:eastAsia="uk-UA"/>
              </w:rPr>
              <w:t>доступа</w:t>
            </w:r>
            <w:proofErr w:type="spellEnd"/>
            <w:r w:rsidRPr="00DA7497">
              <w:rPr>
                <w:lang w:val="uk-UA" w:eastAsia="uk-UA"/>
              </w:rPr>
              <w:t>: 2025</w:t>
            </w:r>
          </w:p>
          <w:p w14:paraId="1BB97F1A" w14:textId="59586680" w:rsidR="007D7B97" w:rsidRPr="00F352C1" w:rsidRDefault="007D7B97" w:rsidP="007D7B97">
            <w:pPr>
              <w:rPr>
                <w:b/>
                <w:lang w:val="uk-UA"/>
              </w:rPr>
            </w:pPr>
          </w:p>
        </w:tc>
      </w:tr>
      <w:tr w:rsidR="007D7B97" w:rsidRPr="007D7B97" w14:paraId="3D192242" w14:textId="1792993B" w:rsidTr="00E77FCE">
        <w:trPr>
          <w:trHeight w:val="58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5C43E485" w14:textId="77777777" w:rsidR="007D7B97" w:rsidRPr="00A8172D" w:rsidRDefault="007D7B97" w:rsidP="007D7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lang w:val="uk-UA"/>
              </w:rPr>
            </w:pPr>
          </w:p>
        </w:tc>
        <w:tc>
          <w:tcPr>
            <w:tcW w:w="853" w:type="dxa"/>
            <w:vMerge/>
            <w:tcBorders>
              <w:left w:val="single" w:sz="12" w:space="0" w:color="auto"/>
            </w:tcBorders>
          </w:tcPr>
          <w:p w14:paraId="33A2ADFD" w14:textId="77777777" w:rsidR="007D7B97" w:rsidRPr="00A8172D" w:rsidRDefault="007D7B97" w:rsidP="007D7B9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9225" w:type="dxa"/>
            <w:tcBorders>
              <w:top w:val="nil"/>
              <w:right w:val="single" w:sz="18" w:space="0" w:color="000000"/>
            </w:tcBorders>
            <w:vAlign w:val="center"/>
          </w:tcPr>
          <w:p w14:paraId="6E0D321D" w14:textId="77777777" w:rsidR="007D7B97" w:rsidRPr="00A8172D" w:rsidRDefault="007D7B97" w:rsidP="007D7B97">
            <w:pPr>
              <w:rPr>
                <w:b/>
                <w:bCs/>
                <w:lang w:val="uk-UA"/>
              </w:rPr>
            </w:pPr>
          </w:p>
        </w:tc>
      </w:tr>
      <w:tr w:rsidR="00B92C86" w:rsidRPr="00A8172D" w14:paraId="03348FAA" w14:textId="77777777" w:rsidTr="007A55B1">
        <w:trPr>
          <w:trHeight w:val="70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1E59123C" w14:textId="77777777" w:rsidR="00B92C86" w:rsidRPr="00A8172D" w:rsidRDefault="00B92C86" w:rsidP="00B92C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auto"/>
            </w:tcBorders>
          </w:tcPr>
          <w:p w14:paraId="5A1D574B" w14:textId="77777777" w:rsidR="00B92C86" w:rsidRPr="00A8172D" w:rsidRDefault="00B92C86" w:rsidP="00B92C86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12.20 - </w:t>
            </w:r>
          </w:p>
          <w:p w14:paraId="32AACDBC" w14:textId="77777777" w:rsidR="00B92C86" w:rsidRPr="00A8172D" w:rsidRDefault="00B92C86" w:rsidP="00B92C86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13.40</w:t>
            </w:r>
          </w:p>
        </w:tc>
        <w:tc>
          <w:tcPr>
            <w:tcW w:w="9225" w:type="dxa"/>
            <w:tcBorders>
              <w:top w:val="single" w:sz="4" w:space="0" w:color="000000"/>
              <w:right w:val="single" w:sz="18" w:space="0" w:color="000000"/>
            </w:tcBorders>
            <w:vAlign w:val="center"/>
          </w:tcPr>
          <w:p w14:paraId="44F3F508" w14:textId="77777777" w:rsidR="00B92C86" w:rsidRPr="00DA7497" w:rsidRDefault="00B92C86" w:rsidP="00B92C86">
            <w:pPr>
              <w:rPr>
                <w:lang w:val="uk-UA" w:eastAsia="uk-UA"/>
              </w:rPr>
            </w:pPr>
            <w:proofErr w:type="spellStart"/>
            <w:r w:rsidRPr="00B92C86">
              <w:rPr>
                <w:b/>
                <w:color w:val="000000"/>
              </w:rPr>
              <w:t>Штучний</w:t>
            </w:r>
            <w:proofErr w:type="spellEnd"/>
            <w:r w:rsidRPr="00B92C86">
              <w:rPr>
                <w:b/>
                <w:color w:val="000000"/>
              </w:rPr>
              <w:t xml:space="preserve"> </w:t>
            </w:r>
            <w:proofErr w:type="spellStart"/>
            <w:r w:rsidRPr="00B92C86">
              <w:rPr>
                <w:b/>
                <w:color w:val="000000"/>
              </w:rPr>
              <w:t>інтелект</w:t>
            </w:r>
            <w:proofErr w:type="spellEnd"/>
            <w:r w:rsidRPr="00B92C86">
              <w:rPr>
                <w:b/>
                <w:color w:val="000000"/>
              </w:rPr>
              <w:t xml:space="preserve"> в </w:t>
            </w:r>
            <w:proofErr w:type="spellStart"/>
            <w:r w:rsidRPr="00B92C86">
              <w:rPr>
                <w:b/>
                <w:color w:val="000000"/>
              </w:rPr>
              <w:t>інформаційній</w:t>
            </w:r>
            <w:proofErr w:type="spellEnd"/>
            <w:r w:rsidRPr="00B92C86">
              <w:rPr>
                <w:b/>
                <w:color w:val="000000"/>
              </w:rPr>
              <w:t xml:space="preserve"> </w:t>
            </w:r>
            <w:proofErr w:type="spellStart"/>
            <w:r w:rsidRPr="00B92C86">
              <w:rPr>
                <w:b/>
                <w:color w:val="000000"/>
              </w:rPr>
              <w:t>безпеці</w:t>
            </w:r>
            <w:proofErr w:type="spellEnd"/>
            <w:r w:rsidRPr="00B92C86">
              <w:rPr>
                <w:b/>
                <w:color w:val="000000"/>
              </w:rPr>
              <w:t xml:space="preserve"> </w:t>
            </w:r>
            <w:proofErr w:type="spellStart"/>
            <w:r w:rsidRPr="00B92C86">
              <w:rPr>
                <w:b/>
                <w:color w:val="000000"/>
              </w:rPr>
              <w:t>освіти</w:t>
            </w:r>
            <w:proofErr w:type="spellEnd"/>
            <w:r>
              <w:rPr>
                <w:b/>
                <w:color w:val="000000"/>
                <w:lang w:val="uk-UA"/>
              </w:rPr>
              <w:t xml:space="preserve"> </w:t>
            </w:r>
            <w:r>
              <w:rPr>
                <w:bCs/>
                <w:lang w:val="uk-UA"/>
              </w:rPr>
              <w:t xml:space="preserve">проф. </w:t>
            </w:r>
            <w:proofErr w:type="spellStart"/>
            <w:r>
              <w:rPr>
                <w:bCs/>
                <w:lang w:val="uk-UA"/>
              </w:rPr>
              <w:t>Бацуровська</w:t>
            </w:r>
            <w:proofErr w:type="spellEnd"/>
            <w:r>
              <w:rPr>
                <w:bCs/>
                <w:lang w:val="uk-UA"/>
              </w:rPr>
              <w:t xml:space="preserve"> І.В.</w:t>
            </w:r>
            <w:r>
              <w:rPr>
                <w:lang w:val="uk-UA" w:eastAsia="uk-UA"/>
              </w:rPr>
              <w:t xml:space="preserve">                               </w:t>
            </w:r>
            <w:proofErr w:type="spellStart"/>
            <w:r w:rsidRPr="00DA7497">
              <w:rPr>
                <w:lang w:val="uk-UA" w:eastAsia="uk-UA"/>
              </w:rPr>
              <w:t>Подключиться</w:t>
            </w:r>
            <w:proofErr w:type="spellEnd"/>
            <w:r w:rsidRPr="00DA7497">
              <w:rPr>
                <w:lang w:val="uk-UA" w:eastAsia="uk-UA"/>
              </w:rPr>
              <w:t xml:space="preserve"> к </w:t>
            </w:r>
            <w:proofErr w:type="spellStart"/>
            <w:r w:rsidRPr="00DA7497">
              <w:rPr>
                <w:lang w:val="uk-UA" w:eastAsia="uk-UA"/>
              </w:rPr>
              <w:t>конференции</w:t>
            </w:r>
            <w:proofErr w:type="spellEnd"/>
            <w:r w:rsidRPr="00DA7497">
              <w:rPr>
                <w:lang w:val="uk-UA" w:eastAsia="uk-UA"/>
              </w:rPr>
              <w:t xml:space="preserve"> </w:t>
            </w:r>
            <w:proofErr w:type="spellStart"/>
            <w:r w:rsidRPr="00DA7497">
              <w:rPr>
                <w:lang w:val="uk-UA" w:eastAsia="uk-UA"/>
              </w:rPr>
              <w:t>Zoom</w:t>
            </w:r>
            <w:proofErr w:type="spellEnd"/>
          </w:p>
          <w:p w14:paraId="5E0BFEAF" w14:textId="77777777" w:rsidR="00B92C86" w:rsidRPr="00DA7497" w:rsidRDefault="00B92C86" w:rsidP="00B92C86">
            <w:pPr>
              <w:jc w:val="center"/>
              <w:rPr>
                <w:lang w:val="uk-UA" w:eastAsia="uk-UA"/>
              </w:rPr>
            </w:pPr>
            <w:r w:rsidRPr="00DA7497">
              <w:rPr>
                <w:lang w:val="uk-UA" w:eastAsia="uk-UA"/>
              </w:rPr>
              <w:t>https://us04web.zoom.us/j/75287533427?pwd=480v0wQU1YtSrp5jqbltiUN8d4lspv.1</w:t>
            </w:r>
          </w:p>
          <w:p w14:paraId="0D36640E" w14:textId="77777777" w:rsidR="00B92C86" w:rsidRDefault="00B92C86" w:rsidP="00B92C86">
            <w:pPr>
              <w:rPr>
                <w:color w:val="000000"/>
                <w:lang w:val="uk-UA" w:eastAsia="uk-UA"/>
              </w:rPr>
            </w:pPr>
            <w:proofErr w:type="spellStart"/>
            <w:r w:rsidRPr="00DA7497">
              <w:rPr>
                <w:lang w:val="uk-UA" w:eastAsia="uk-UA"/>
              </w:rPr>
              <w:t>Идентификатор</w:t>
            </w:r>
            <w:proofErr w:type="spellEnd"/>
            <w:r w:rsidRPr="00DA7497">
              <w:rPr>
                <w:lang w:val="uk-UA" w:eastAsia="uk-UA"/>
              </w:rPr>
              <w:t xml:space="preserve"> </w:t>
            </w:r>
            <w:proofErr w:type="spellStart"/>
            <w:r w:rsidRPr="00DA7497">
              <w:rPr>
                <w:lang w:val="uk-UA" w:eastAsia="uk-UA"/>
              </w:rPr>
              <w:t>конференции</w:t>
            </w:r>
            <w:proofErr w:type="spellEnd"/>
            <w:r w:rsidRPr="00DA7497">
              <w:rPr>
                <w:lang w:val="uk-UA" w:eastAsia="uk-UA"/>
              </w:rPr>
              <w:t xml:space="preserve">: 752 8753 3427 Код </w:t>
            </w:r>
            <w:proofErr w:type="spellStart"/>
            <w:r w:rsidRPr="00DA7497">
              <w:rPr>
                <w:lang w:val="uk-UA" w:eastAsia="uk-UA"/>
              </w:rPr>
              <w:t>доступа</w:t>
            </w:r>
            <w:proofErr w:type="spellEnd"/>
            <w:r w:rsidRPr="00DA7497">
              <w:rPr>
                <w:lang w:val="uk-UA" w:eastAsia="uk-UA"/>
              </w:rPr>
              <w:t>: 2025</w:t>
            </w:r>
          </w:p>
          <w:p w14:paraId="717DD3D5" w14:textId="5115E86B" w:rsidR="00B92C86" w:rsidRPr="00A8172D" w:rsidRDefault="00B92C86" w:rsidP="00B92C86">
            <w:pPr>
              <w:rPr>
                <w:bCs/>
                <w:lang w:val="uk-UA"/>
              </w:rPr>
            </w:pPr>
          </w:p>
        </w:tc>
      </w:tr>
      <w:tr w:rsidR="00B92C86" w:rsidRPr="00B92C86" w14:paraId="0180DCA8" w14:textId="1F181A60" w:rsidTr="00077EF2">
        <w:trPr>
          <w:trHeight w:val="390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127814D9" w14:textId="77777777" w:rsidR="00B92C86" w:rsidRPr="00A8172D" w:rsidRDefault="00B92C86" w:rsidP="00B92C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</w:tcBorders>
          </w:tcPr>
          <w:p w14:paraId="23C48321" w14:textId="77777777" w:rsidR="00B92C86" w:rsidRPr="00A8172D" w:rsidRDefault="00B92C86" w:rsidP="00B92C86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13.50 – </w:t>
            </w:r>
          </w:p>
          <w:p w14:paraId="44E75F9B" w14:textId="77777777" w:rsidR="00B92C86" w:rsidRPr="00A8172D" w:rsidRDefault="00B92C86" w:rsidP="00B92C86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15.10</w:t>
            </w:r>
          </w:p>
        </w:tc>
        <w:tc>
          <w:tcPr>
            <w:tcW w:w="9225" w:type="dxa"/>
            <w:tcBorders>
              <w:top w:val="single" w:sz="4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7AB893BD" w14:textId="50B06A7F" w:rsidR="00B92C86" w:rsidRPr="00A8172D" w:rsidRDefault="00B92C86" w:rsidP="00B92C86">
            <w:pPr>
              <w:rPr>
                <w:bCs/>
                <w:lang w:val="uk-UA"/>
              </w:rPr>
            </w:pPr>
          </w:p>
        </w:tc>
      </w:tr>
      <w:tr w:rsidR="00B92C86" w:rsidRPr="00A8172D" w14:paraId="7FF0ACF4" w14:textId="77777777" w:rsidTr="006E3008">
        <w:trPr>
          <w:trHeight w:val="354"/>
        </w:trPr>
        <w:tc>
          <w:tcPr>
            <w:tcW w:w="554" w:type="dxa"/>
            <w:vMerge/>
            <w:tcBorders>
              <w:left w:val="single" w:sz="18" w:space="0" w:color="000000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479DBA13" w14:textId="77777777" w:rsidR="00B92C86" w:rsidRPr="00A8172D" w:rsidRDefault="00B92C86" w:rsidP="00B92C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08F848B8" w14:textId="77777777" w:rsidR="00B92C86" w:rsidRPr="00A8172D" w:rsidRDefault="00B92C86" w:rsidP="00B92C86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15.20</w:t>
            </w:r>
          </w:p>
        </w:tc>
        <w:tc>
          <w:tcPr>
            <w:tcW w:w="9225" w:type="dxa"/>
            <w:tcBorders>
              <w:top w:val="single" w:sz="4" w:space="0" w:color="auto"/>
              <w:bottom w:val="single" w:sz="12" w:space="0" w:color="auto"/>
              <w:right w:val="single" w:sz="18" w:space="0" w:color="000000"/>
            </w:tcBorders>
            <w:vAlign w:val="center"/>
          </w:tcPr>
          <w:p w14:paraId="4D3B8881" w14:textId="24C582CA" w:rsidR="00B92C86" w:rsidRPr="00A8172D" w:rsidRDefault="00B92C86" w:rsidP="00B92C86">
            <w:pPr>
              <w:jc w:val="center"/>
              <w:rPr>
                <w:bCs/>
                <w:lang w:val="uk-UA"/>
              </w:rPr>
            </w:pPr>
          </w:p>
        </w:tc>
      </w:tr>
      <w:tr w:rsidR="00B92C86" w:rsidRPr="00B92C86" w14:paraId="79DEB0AF" w14:textId="77777777" w:rsidTr="00B31F26">
        <w:trPr>
          <w:trHeight w:val="400"/>
        </w:trPr>
        <w:tc>
          <w:tcPr>
            <w:tcW w:w="554" w:type="dxa"/>
            <w:vMerge w:val="restart"/>
            <w:tcBorders>
              <w:top w:val="single" w:sz="12" w:space="0" w:color="auto"/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4F2802A7" w14:textId="77777777" w:rsidR="00B92C86" w:rsidRPr="00287924" w:rsidRDefault="00B92C86" w:rsidP="00B92C86">
            <w:pPr>
              <w:ind w:left="113" w:right="113"/>
              <w:jc w:val="center"/>
              <w:rPr>
                <w:b/>
                <w:lang w:val="uk-UA"/>
              </w:rPr>
            </w:pPr>
            <w:r w:rsidRPr="00287924">
              <w:rPr>
                <w:b/>
                <w:bCs/>
                <w:lang w:val="uk-UA"/>
              </w:rPr>
              <w:t>СЕРЕДА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12" w:space="0" w:color="auto"/>
            </w:tcBorders>
          </w:tcPr>
          <w:p w14:paraId="4CFA9DCE" w14:textId="77777777" w:rsidR="00B92C86" w:rsidRPr="00A8172D" w:rsidRDefault="00B92C86" w:rsidP="00B92C86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9.00 - </w:t>
            </w:r>
          </w:p>
          <w:p w14:paraId="4584B935" w14:textId="77777777" w:rsidR="00B92C86" w:rsidRPr="00A8172D" w:rsidRDefault="00B92C86" w:rsidP="00B92C86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10.20</w:t>
            </w:r>
          </w:p>
        </w:tc>
        <w:tc>
          <w:tcPr>
            <w:tcW w:w="9225" w:type="dxa"/>
            <w:tcBorders>
              <w:top w:val="single" w:sz="12" w:space="0" w:color="auto"/>
              <w:right w:val="single" w:sz="18" w:space="0" w:color="000000"/>
            </w:tcBorders>
            <w:vAlign w:val="center"/>
          </w:tcPr>
          <w:p w14:paraId="52F0C5BC" w14:textId="1B560F87" w:rsidR="00B92C86" w:rsidRPr="00A8172D" w:rsidRDefault="00B92C86" w:rsidP="00B92C86">
            <w:pPr>
              <w:jc w:val="both"/>
              <w:rPr>
                <w:lang w:val="uk-UA"/>
              </w:rPr>
            </w:pPr>
          </w:p>
        </w:tc>
      </w:tr>
      <w:tr w:rsidR="00B92C86" w:rsidRPr="00B92C86" w14:paraId="61F1758E" w14:textId="15BB32FA" w:rsidTr="00EA33E4">
        <w:trPr>
          <w:trHeight w:val="828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vAlign w:val="center"/>
          </w:tcPr>
          <w:p w14:paraId="6F2D1F49" w14:textId="77777777" w:rsidR="00B92C86" w:rsidRPr="00A8172D" w:rsidRDefault="00B92C86" w:rsidP="00B92C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</w:tcPr>
          <w:p w14:paraId="381C3C60" w14:textId="2EEF9441" w:rsidR="00B92C86" w:rsidRPr="00A8172D" w:rsidRDefault="00B92C86" w:rsidP="00B92C86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9225" w:type="dxa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  <w:vAlign w:val="center"/>
          </w:tcPr>
          <w:p w14:paraId="499F611C" w14:textId="33D31B22" w:rsidR="00B92C86" w:rsidRPr="00E77FCE" w:rsidRDefault="00B92C86" w:rsidP="00B92C86">
            <w:pPr>
              <w:ind w:right="-37"/>
              <w:rPr>
                <w:b/>
                <w:lang w:val="uk-UA"/>
              </w:rPr>
            </w:pPr>
          </w:p>
        </w:tc>
      </w:tr>
      <w:tr w:rsidR="00B92C86" w:rsidRPr="00A8172D" w14:paraId="3BFA6E11" w14:textId="77777777" w:rsidTr="00175176">
        <w:trPr>
          <w:trHeight w:val="1270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vAlign w:val="center"/>
          </w:tcPr>
          <w:p w14:paraId="0737B3F7" w14:textId="77777777" w:rsidR="00B92C86" w:rsidRPr="00A8172D" w:rsidRDefault="00B92C86" w:rsidP="00B92C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</w:tcPr>
          <w:p w14:paraId="7EFFAE78" w14:textId="77777777" w:rsidR="00B92C86" w:rsidRPr="00A8172D" w:rsidRDefault="00B92C86" w:rsidP="00B92C86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12.20 - </w:t>
            </w:r>
          </w:p>
          <w:p w14:paraId="31D52416" w14:textId="77777777" w:rsidR="00B92C86" w:rsidRPr="00A8172D" w:rsidRDefault="00B92C86" w:rsidP="00B92C86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13.40</w:t>
            </w:r>
          </w:p>
        </w:tc>
        <w:tc>
          <w:tcPr>
            <w:tcW w:w="9225" w:type="dxa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  <w:vAlign w:val="center"/>
          </w:tcPr>
          <w:p w14:paraId="40ACB076" w14:textId="44D8AED2" w:rsidR="00B92C86" w:rsidRPr="00B6401F" w:rsidRDefault="00B92C86" w:rsidP="00B92C86">
            <w:pPr>
              <w:ind w:right="-37"/>
              <w:rPr>
                <w:bCs/>
                <w:lang w:val="uk-UA"/>
              </w:rPr>
            </w:pPr>
          </w:p>
        </w:tc>
      </w:tr>
      <w:tr w:rsidR="00B92C86" w:rsidRPr="00A8172D" w14:paraId="458A042C" w14:textId="3CB7B1A4" w:rsidTr="002B24D6">
        <w:trPr>
          <w:trHeight w:val="390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vAlign w:val="center"/>
          </w:tcPr>
          <w:p w14:paraId="115D5BCB" w14:textId="77777777" w:rsidR="00B92C86" w:rsidRPr="00A8172D" w:rsidRDefault="00B92C86" w:rsidP="00B92C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</w:tcBorders>
          </w:tcPr>
          <w:p w14:paraId="45973783" w14:textId="667C9005" w:rsidR="00B92C86" w:rsidRPr="00A8172D" w:rsidRDefault="00B92C86" w:rsidP="00B92C86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13.50 – </w:t>
            </w:r>
            <w:r>
              <w:rPr>
                <w:bCs/>
                <w:lang w:val="uk-UA"/>
              </w:rPr>
              <w:t>15.10</w:t>
            </w:r>
          </w:p>
        </w:tc>
        <w:tc>
          <w:tcPr>
            <w:tcW w:w="9225" w:type="dxa"/>
            <w:tcBorders>
              <w:top w:val="single" w:sz="4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6E26BE29" w14:textId="64FFC1E7" w:rsidR="00B92C86" w:rsidRPr="00B6401F" w:rsidRDefault="00B92C86" w:rsidP="00B92C86">
            <w:pPr>
              <w:rPr>
                <w:bCs/>
                <w:lang w:val="uk-UA"/>
              </w:rPr>
            </w:pPr>
          </w:p>
        </w:tc>
      </w:tr>
      <w:tr w:rsidR="00B92C86" w:rsidRPr="00A8172D" w14:paraId="2C60C48E" w14:textId="77777777" w:rsidTr="009021F5">
        <w:trPr>
          <w:trHeight w:val="360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vAlign w:val="center"/>
          </w:tcPr>
          <w:p w14:paraId="5ACEEEF7" w14:textId="77777777" w:rsidR="00B92C86" w:rsidRPr="00A8172D" w:rsidRDefault="00B92C86" w:rsidP="00B92C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4FB2518C" w14:textId="635BD203" w:rsidR="00B92C86" w:rsidRPr="00A8172D" w:rsidRDefault="00B92C86" w:rsidP="00B92C86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15.20</w:t>
            </w:r>
            <w:r>
              <w:rPr>
                <w:bCs/>
                <w:lang w:val="uk-UA"/>
              </w:rPr>
              <w:t>-16.40</w:t>
            </w:r>
          </w:p>
        </w:tc>
        <w:tc>
          <w:tcPr>
            <w:tcW w:w="9225" w:type="dxa"/>
            <w:tcBorders>
              <w:top w:val="single" w:sz="4" w:space="0" w:color="auto"/>
              <w:bottom w:val="single" w:sz="12" w:space="0" w:color="auto"/>
              <w:right w:val="single" w:sz="18" w:space="0" w:color="000000"/>
            </w:tcBorders>
            <w:vAlign w:val="center"/>
          </w:tcPr>
          <w:p w14:paraId="78674220" w14:textId="77777777" w:rsidR="00B92C86" w:rsidRPr="00B6401F" w:rsidRDefault="00B92C86" w:rsidP="00B92C86">
            <w:pPr>
              <w:rPr>
                <w:bCs/>
                <w:lang w:val="uk-UA"/>
              </w:rPr>
            </w:pPr>
          </w:p>
        </w:tc>
      </w:tr>
      <w:tr w:rsidR="00B92C86" w:rsidRPr="00A8172D" w14:paraId="7EA9E5EF" w14:textId="77777777" w:rsidTr="002D1EA0">
        <w:trPr>
          <w:trHeight w:val="360"/>
        </w:trPr>
        <w:tc>
          <w:tcPr>
            <w:tcW w:w="554" w:type="dxa"/>
            <w:tcBorders>
              <w:top w:val="nil"/>
              <w:left w:val="single" w:sz="18" w:space="0" w:color="000000"/>
              <w:right w:val="single" w:sz="12" w:space="0" w:color="auto"/>
            </w:tcBorders>
            <w:vAlign w:val="center"/>
          </w:tcPr>
          <w:p w14:paraId="059F4FFA" w14:textId="77777777" w:rsidR="00B92C86" w:rsidRPr="00A8172D" w:rsidRDefault="00B92C86" w:rsidP="00B92C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4BCBCE76" w14:textId="0F54C090" w:rsidR="00B92C86" w:rsidRPr="00A8172D" w:rsidRDefault="00B92C86" w:rsidP="00B92C86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16.50-18.10</w:t>
            </w:r>
          </w:p>
        </w:tc>
        <w:tc>
          <w:tcPr>
            <w:tcW w:w="9225" w:type="dxa"/>
            <w:tcBorders>
              <w:top w:val="single" w:sz="4" w:space="0" w:color="auto"/>
              <w:bottom w:val="single" w:sz="12" w:space="0" w:color="auto"/>
              <w:right w:val="single" w:sz="18" w:space="0" w:color="000000"/>
            </w:tcBorders>
            <w:vAlign w:val="center"/>
          </w:tcPr>
          <w:p w14:paraId="28848332" w14:textId="77777777" w:rsidR="00B92C86" w:rsidRPr="00B6401F" w:rsidRDefault="00B92C86" w:rsidP="00B92C86">
            <w:pPr>
              <w:rPr>
                <w:bCs/>
                <w:lang w:val="uk-UA"/>
              </w:rPr>
            </w:pPr>
          </w:p>
        </w:tc>
      </w:tr>
      <w:tr w:rsidR="00B92C86" w:rsidRPr="00A8172D" w14:paraId="7240F152" w14:textId="77777777" w:rsidTr="00BD5546">
        <w:trPr>
          <w:trHeight w:val="360"/>
        </w:trPr>
        <w:tc>
          <w:tcPr>
            <w:tcW w:w="554" w:type="dxa"/>
            <w:tcBorders>
              <w:left w:val="single" w:sz="18" w:space="0" w:color="000000"/>
              <w:right w:val="single" w:sz="12" w:space="0" w:color="auto"/>
            </w:tcBorders>
            <w:vAlign w:val="center"/>
          </w:tcPr>
          <w:p w14:paraId="6AD7A574" w14:textId="77777777" w:rsidR="00B92C86" w:rsidRPr="00A8172D" w:rsidRDefault="00B92C86" w:rsidP="00B92C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6DF33405" w14:textId="77777777" w:rsidR="00B92C86" w:rsidRPr="00A8172D" w:rsidRDefault="00B92C86" w:rsidP="00B92C86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9225" w:type="dxa"/>
            <w:tcBorders>
              <w:top w:val="single" w:sz="4" w:space="0" w:color="auto"/>
              <w:bottom w:val="single" w:sz="12" w:space="0" w:color="auto"/>
              <w:right w:val="single" w:sz="18" w:space="0" w:color="000000"/>
            </w:tcBorders>
            <w:vAlign w:val="center"/>
          </w:tcPr>
          <w:p w14:paraId="261AEE9E" w14:textId="77777777" w:rsidR="00B92C86" w:rsidRPr="00A8172D" w:rsidRDefault="00B92C86" w:rsidP="00B92C86">
            <w:pPr>
              <w:jc w:val="center"/>
              <w:rPr>
                <w:color w:val="FF0000"/>
                <w:lang w:val="uk-UA"/>
              </w:rPr>
            </w:pPr>
          </w:p>
        </w:tc>
      </w:tr>
      <w:tr w:rsidR="00B92C86" w:rsidRPr="007D7B97" w14:paraId="3D925D23" w14:textId="1D05E3C2" w:rsidTr="004275FC">
        <w:trPr>
          <w:trHeight w:val="630"/>
        </w:trPr>
        <w:tc>
          <w:tcPr>
            <w:tcW w:w="554" w:type="dxa"/>
            <w:vMerge w:val="restart"/>
            <w:tcBorders>
              <w:top w:val="single" w:sz="12" w:space="0" w:color="auto"/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17614A0A" w14:textId="77777777" w:rsidR="00B92C86" w:rsidRPr="00287924" w:rsidRDefault="00B92C86" w:rsidP="00B92C86">
            <w:pPr>
              <w:ind w:left="113" w:right="113"/>
              <w:jc w:val="center"/>
              <w:rPr>
                <w:b/>
                <w:bCs/>
                <w:lang w:val="uk-UA"/>
              </w:rPr>
            </w:pPr>
            <w:r w:rsidRPr="00287924">
              <w:rPr>
                <w:b/>
                <w:bCs/>
                <w:lang w:val="uk-UA"/>
              </w:rPr>
              <w:t xml:space="preserve">ЧЕТВЕР 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12" w:space="0" w:color="auto"/>
            </w:tcBorders>
          </w:tcPr>
          <w:p w14:paraId="0A621BEE" w14:textId="77777777" w:rsidR="00B92C86" w:rsidRPr="00A8172D" w:rsidRDefault="00B92C86" w:rsidP="00B92C86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9.00 - </w:t>
            </w:r>
          </w:p>
          <w:p w14:paraId="70D63913" w14:textId="77777777" w:rsidR="00B92C86" w:rsidRPr="00A8172D" w:rsidRDefault="00B92C86" w:rsidP="00B92C86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10.20</w:t>
            </w:r>
          </w:p>
        </w:tc>
        <w:tc>
          <w:tcPr>
            <w:tcW w:w="9225" w:type="dxa"/>
            <w:tcBorders>
              <w:top w:val="single" w:sz="12" w:space="0" w:color="auto"/>
              <w:right w:val="single" w:sz="18" w:space="0" w:color="000000"/>
            </w:tcBorders>
            <w:vAlign w:val="center"/>
          </w:tcPr>
          <w:p w14:paraId="05FF45B9" w14:textId="73BA35E3" w:rsidR="00B92C86" w:rsidRPr="00B6401F" w:rsidRDefault="00B92C86" w:rsidP="00B92C86">
            <w:pPr>
              <w:rPr>
                <w:bCs/>
                <w:lang w:val="uk-UA"/>
              </w:rPr>
            </w:pPr>
          </w:p>
        </w:tc>
      </w:tr>
      <w:tr w:rsidR="00B92C86" w:rsidRPr="007D7B97" w14:paraId="3AED84E1" w14:textId="53E42B8A" w:rsidTr="00907E3D">
        <w:trPr>
          <w:trHeight w:val="838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vAlign w:val="center"/>
          </w:tcPr>
          <w:p w14:paraId="13BE23AE" w14:textId="77777777" w:rsidR="00B92C86" w:rsidRPr="00A8172D" w:rsidRDefault="00B92C86" w:rsidP="00B92C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Cs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12" w:space="0" w:color="auto"/>
              <w:right w:val="single" w:sz="4" w:space="0" w:color="000000"/>
            </w:tcBorders>
          </w:tcPr>
          <w:p w14:paraId="006B7333" w14:textId="77777777" w:rsidR="00B92C86" w:rsidRPr="00A8172D" w:rsidRDefault="00B92C86" w:rsidP="00B92C86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10.30 - </w:t>
            </w:r>
          </w:p>
          <w:p w14:paraId="352F2CB7" w14:textId="77777777" w:rsidR="00B92C86" w:rsidRPr="00A8172D" w:rsidRDefault="00B92C86" w:rsidP="00B92C86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11.50</w:t>
            </w:r>
          </w:p>
        </w:tc>
        <w:tc>
          <w:tcPr>
            <w:tcW w:w="9225" w:type="dxa"/>
            <w:tcBorders>
              <w:top w:val="nil"/>
              <w:left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367276B" w14:textId="38175083" w:rsidR="00B92C86" w:rsidRPr="00B6401F" w:rsidRDefault="00B92C86" w:rsidP="00B92C86">
            <w:pPr>
              <w:rPr>
                <w:bCs/>
                <w:lang w:val="uk-UA"/>
              </w:rPr>
            </w:pPr>
          </w:p>
        </w:tc>
      </w:tr>
      <w:tr w:rsidR="00B92C86" w:rsidRPr="00287924" w14:paraId="55BAF8FA" w14:textId="77777777" w:rsidTr="00366DF7">
        <w:trPr>
          <w:trHeight w:val="403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vAlign w:val="center"/>
          </w:tcPr>
          <w:p w14:paraId="450F86DA" w14:textId="77777777" w:rsidR="00B92C86" w:rsidRPr="00A8172D" w:rsidRDefault="00B92C86" w:rsidP="00B92C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Cs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12" w:space="0" w:color="auto"/>
              <w:right w:val="single" w:sz="4" w:space="0" w:color="000000"/>
            </w:tcBorders>
          </w:tcPr>
          <w:p w14:paraId="7FB52E3C" w14:textId="77777777" w:rsidR="00B92C86" w:rsidRPr="00A8172D" w:rsidRDefault="00B92C86" w:rsidP="00B92C86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12.20 - </w:t>
            </w:r>
          </w:p>
          <w:p w14:paraId="64BBBA37" w14:textId="77777777" w:rsidR="00B92C86" w:rsidRPr="00A8172D" w:rsidRDefault="00B92C86" w:rsidP="00B92C86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13.40</w:t>
            </w:r>
          </w:p>
        </w:tc>
        <w:tc>
          <w:tcPr>
            <w:tcW w:w="9225" w:type="dxa"/>
            <w:tcBorders>
              <w:top w:val="nil"/>
              <w:left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FBCB6BC" w14:textId="344B3B86" w:rsidR="00B92C86" w:rsidRPr="00B6401F" w:rsidRDefault="00B92C86" w:rsidP="00B92C86">
            <w:pPr>
              <w:jc w:val="center"/>
              <w:rPr>
                <w:bCs/>
                <w:lang w:val="uk-UA"/>
              </w:rPr>
            </w:pPr>
          </w:p>
        </w:tc>
      </w:tr>
      <w:tr w:rsidR="00B92C86" w:rsidRPr="00A8172D" w14:paraId="6447CC97" w14:textId="77777777" w:rsidTr="00DF3084">
        <w:trPr>
          <w:trHeight w:val="403"/>
        </w:trPr>
        <w:tc>
          <w:tcPr>
            <w:tcW w:w="554" w:type="dxa"/>
            <w:vMerge/>
            <w:tcBorders>
              <w:left w:val="single" w:sz="18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00EE6EE2" w14:textId="77777777" w:rsidR="00B92C86" w:rsidRPr="00A8172D" w:rsidRDefault="00B92C86" w:rsidP="00B92C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uk-UA"/>
              </w:rPr>
            </w:pPr>
          </w:p>
        </w:tc>
        <w:tc>
          <w:tcPr>
            <w:tcW w:w="853" w:type="dxa"/>
            <w:tcBorders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14:paraId="56208255" w14:textId="77777777" w:rsidR="00B92C86" w:rsidRPr="00A8172D" w:rsidRDefault="00B92C86" w:rsidP="00B92C86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13.50 – 15.10</w:t>
            </w:r>
          </w:p>
        </w:tc>
        <w:tc>
          <w:tcPr>
            <w:tcW w:w="9225" w:type="dxa"/>
            <w:tcBorders>
              <w:top w:val="nil"/>
              <w:left w:val="single" w:sz="4" w:space="0" w:color="000000"/>
              <w:bottom w:val="single" w:sz="12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3C09EFF8" w14:textId="49FF1E59" w:rsidR="00B92C86" w:rsidRPr="00B6401F" w:rsidRDefault="00B92C86" w:rsidP="00B92C86">
            <w:pPr>
              <w:rPr>
                <w:bCs/>
                <w:lang w:val="uk-UA"/>
              </w:rPr>
            </w:pPr>
          </w:p>
        </w:tc>
      </w:tr>
      <w:tr w:rsidR="00B92C86" w:rsidRPr="00642389" w14:paraId="2579CD4A" w14:textId="77777777" w:rsidTr="00BC1662">
        <w:trPr>
          <w:trHeight w:val="578"/>
        </w:trPr>
        <w:tc>
          <w:tcPr>
            <w:tcW w:w="554" w:type="dxa"/>
            <w:vMerge w:val="restart"/>
            <w:tcBorders>
              <w:top w:val="single" w:sz="12" w:space="0" w:color="auto"/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3180B258" w14:textId="77777777" w:rsidR="00B92C86" w:rsidRPr="00287924" w:rsidRDefault="00B92C86" w:rsidP="00B92C86">
            <w:pPr>
              <w:ind w:left="113" w:right="113"/>
              <w:jc w:val="center"/>
              <w:rPr>
                <w:b/>
                <w:lang w:val="uk-UA"/>
              </w:rPr>
            </w:pPr>
            <w:r w:rsidRPr="00A03F9D">
              <w:rPr>
                <w:b/>
                <w:bCs/>
                <w:sz w:val="22"/>
                <w:szCs w:val="22"/>
                <w:lang w:val="uk-UA"/>
              </w:rPr>
              <w:t>П’ЯТНИЦЯ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</w:tcBorders>
          </w:tcPr>
          <w:p w14:paraId="3146AC9E" w14:textId="77777777" w:rsidR="00B92C86" w:rsidRPr="00A8172D" w:rsidRDefault="00B92C86" w:rsidP="00B92C86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9.00 - </w:t>
            </w:r>
          </w:p>
          <w:p w14:paraId="7F58EA48" w14:textId="77777777" w:rsidR="00B92C86" w:rsidRPr="00A8172D" w:rsidRDefault="00B92C86" w:rsidP="00B92C86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10.20</w:t>
            </w:r>
          </w:p>
        </w:tc>
        <w:tc>
          <w:tcPr>
            <w:tcW w:w="9225" w:type="dxa"/>
            <w:tcBorders>
              <w:top w:val="single" w:sz="12" w:space="0" w:color="auto"/>
              <w:bottom w:val="single" w:sz="8" w:space="0" w:color="000000"/>
              <w:right w:val="single" w:sz="18" w:space="0" w:color="000000"/>
            </w:tcBorders>
            <w:vAlign w:val="center"/>
          </w:tcPr>
          <w:p w14:paraId="334A0FDC" w14:textId="77777777" w:rsidR="00B92C86" w:rsidRDefault="00B92C86" w:rsidP="00B92C86">
            <w:pPr>
              <w:ind w:right="-37"/>
              <w:rPr>
                <w:lang w:val="uk-UA"/>
              </w:rPr>
            </w:pPr>
            <w:proofErr w:type="spellStart"/>
            <w:r w:rsidRPr="00B92C86">
              <w:rPr>
                <w:b/>
                <w:color w:val="000000"/>
              </w:rPr>
              <w:t>Аналітика</w:t>
            </w:r>
            <w:proofErr w:type="spellEnd"/>
            <w:r w:rsidRPr="00B92C86">
              <w:rPr>
                <w:b/>
                <w:color w:val="000000"/>
              </w:rPr>
              <w:t xml:space="preserve"> та </w:t>
            </w:r>
            <w:proofErr w:type="spellStart"/>
            <w:r w:rsidRPr="00B92C86">
              <w:rPr>
                <w:b/>
                <w:color w:val="000000"/>
              </w:rPr>
              <w:t>експертиза</w:t>
            </w:r>
            <w:proofErr w:type="spellEnd"/>
            <w:r w:rsidRPr="00B92C86">
              <w:rPr>
                <w:b/>
                <w:color w:val="000000"/>
              </w:rPr>
              <w:t xml:space="preserve"> у </w:t>
            </w:r>
            <w:proofErr w:type="spellStart"/>
            <w:r w:rsidRPr="00B92C86">
              <w:rPr>
                <w:b/>
                <w:color w:val="000000"/>
              </w:rPr>
              <w:t>сфері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B92C86">
              <w:rPr>
                <w:b/>
                <w:color w:val="000000"/>
              </w:rPr>
              <w:t>кіберосвіти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r>
              <w:rPr>
                <w:lang w:val="uk-UA"/>
              </w:rPr>
              <w:t xml:space="preserve">доц. </w:t>
            </w:r>
            <w:proofErr w:type="spellStart"/>
            <w:r>
              <w:rPr>
                <w:lang w:val="uk-UA"/>
              </w:rPr>
              <w:t>Нізовцев</w:t>
            </w:r>
            <w:proofErr w:type="spellEnd"/>
            <w:r>
              <w:rPr>
                <w:lang w:val="uk-UA"/>
              </w:rPr>
              <w:t xml:space="preserve"> Ю.Ю.</w:t>
            </w:r>
          </w:p>
          <w:p w14:paraId="3B4F3FAB" w14:textId="77777777" w:rsidR="00B92C86" w:rsidRDefault="00B92C86" w:rsidP="00B92C86">
            <w:pPr>
              <w:rPr>
                <w:color w:val="000000"/>
                <w:lang w:val="uk-UA" w:eastAsia="uk-UA"/>
              </w:rPr>
            </w:pPr>
            <w:r w:rsidRPr="006872C3">
              <w:rPr>
                <w:lang w:val="uk-UA"/>
              </w:rPr>
              <w:t>https://meet.google.com/piv-ncdz-dcu</w:t>
            </w:r>
          </w:p>
          <w:p w14:paraId="27E208D6" w14:textId="6A4A474E" w:rsidR="00B92C86" w:rsidRPr="00B6401F" w:rsidRDefault="00B92C86" w:rsidP="00B92C86">
            <w:pPr>
              <w:rPr>
                <w:bCs/>
                <w:lang w:val="uk-UA"/>
              </w:rPr>
            </w:pPr>
          </w:p>
        </w:tc>
      </w:tr>
      <w:tr w:rsidR="00B92C86" w:rsidRPr="00642389" w14:paraId="00430480" w14:textId="5F2BC851" w:rsidTr="00E77FCE">
        <w:trPr>
          <w:trHeight w:val="1060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vAlign w:val="center"/>
          </w:tcPr>
          <w:p w14:paraId="4CC557AA" w14:textId="77777777" w:rsidR="00B92C86" w:rsidRPr="00A8172D" w:rsidRDefault="00B92C86" w:rsidP="00B92C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</w:tcBorders>
          </w:tcPr>
          <w:p w14:paraId="49C0EF0C" w14:textId="77777777" w:rsidR="00B92C86" w:rsidRPr="00A8172D" w:rsidRDefault="00B92C86" w:rsidP="00B92C86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10.30 - </w:t>
            </w:r>
          </w:p>
          <w:p w14:paraId="099F747B" w14:textId="77777777" w:rsidR="00B92C86" w:rsidRPr="00A8172D" w:rsidRDefault="00B92C86" w:rsidP="00B92C86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11.50</w:t>
            </w:r>
          </w:p>
        </w:tc>
        <w:tc>
          <w:tcPr>
            <w:tcW w:w="9225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5FE1E7CB" w14:textId="77777777" w:rsidR="00B92C86" w:rsidRDefault="00B92C86" w:rsidP="00B92C86">
            <w:pPr>
              <w:ind w:right="-37"/>
              <w:rPr>
                <w:lang w:val="uk-UA"/>
              </w:rPr>
            </w:pPr>
            <w:proofErr w:type="spellStart"/>
            <w:r w:rsidRPr="00B92C86">
              <w:rPr>
                <w:b/>
                <w:color w:val="000000"/>
              </w:rPr>
              <w:t>Аналітика</w:t>
            </w:r>
            <w:proofErr w:type="spellEnd"/>
            <w:r w:rsidRPr="00B92C86">
              <w:rPr>
                <w:b/>
                <w:color w:val="000000"/>
              </w:rPr>
              <w:t xml:space="preserve"> та </w:t>
            </w:r>
            <w:proofErr w:type="spellStart"/>
            <w:r w:rsidRPr="00B92C86">
              <w:rPr>
                <w:b/>
                <w:color w:val="000000"/>
              </w:rPr>
              <w:t>експертиза</w:t>
            </w:r>
            <w:proofErr w:type="spellEnd"/>
            <w:r w:rsidRPr="00B92C86">
              <w:rPr>
                <w:b/>
                <w:color w:val="000000"/>
              </w:rPr>
              <w:t xml:space="preserve"> у </w:t>
            </w:r>
            <w:proofErr w:type="spellStart"/>
            <w:r w:rsidRPr="00B92C86">
              <w:rPr>
                <w:b/>
                <w:color w:val="000000"/>
              </w:rPr>
              <w:t>сфері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B92C86">
              <w:rPr>
                <w:b/>
                <w:color w:val="000000"/>
              </w:rPr>
              <w:t>кіберосвіти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r>
              <w:rPr>
                <w:lang w:val="uk-UA"/>
              </w:rPr>
              <w:t xml:space="preserve">доц. </w:t>
            </w:r>
            <w:proofErr w:type="spellStart"/>
            <w:r>
              <w:rPr>
                <w:lang w:val="uk-UA"/>
              </w:rPr>
              <w:t>Нізовцев</w:t>
            </w:r>
            <w:proofErr w:type="spellEnd"/>
            <w:r>
              <w:rPr>
                <w:lang w:val="uk-UA"/>
              </w:rPr>
              <w:t xml:space="preserve"> Ю.Ю.</w:t>
            </w:r>
          </w:p>
          <w:p w14:paraId="78864FFA" w14:textId="77777777" w:rsidR="00B92C86" w:rsidRDefault="00B92C86" w:rsidP="00B92C86">
            <w:pPr>
              <w:rPr>
                <w:color w:val="000000"/>
                <w:lang w:val="uk-UA" w:eastAsia="uk-UA"/>
              </w:rPr>
            </w:pPr>
            <w:r w:rsidRPr="006872C3">
              <w:rPr>
                <w:lang w:val="uk-UA"/>
              </w:rPr>
              <w:t>https://meet.google.com/piv-ncdz-dcu</w:t>
            </w:r>
          </w:p>
          <w:p w14:paraId="2DB0AFFB" w14:textId="2F2BD5EE" w:rsidR="00B92C86" w:rsidRPr="00B6401F" w:rsidRDefault="00B92C86" w:rsidP="00B92C86">
            <w:pPr>
              <w:rPr>
                <w:bCs/>
                <w:lang w:val="uk-UA"/>
              </w:rPr>
            </w:pPr>
          </w:p>
        </w:tc>
      </w:tr>
      <w:tr w:rsidR="00B92C86" w:rsidRPr="00B92C86" w14:paraId="57269CF3" w14:textId="77777777" w:rsidTr="00CE01CA">
        <w:trPr>
          <w:trHeight w:val="1060"/>
        </w:trPr>
        <w:tc>
          <w:tcPr>
            <w:tcW w:w="554" w:type="dxa"/>
            <w:tcBorders>
              <w:left w:val="single" w:sz="18" w:space="0" w:color="000000"/>
              <w:right w:val="single" w:sz="12" w:space="0" w:color="auto"/>
            </w:tcBorders>
            <w:vAlign w:val="center"/>
          </w:tcPr>
          <w:p w14:paraId="316325EA" w14:textId="77777777" w:rsidR="00B92C86" w:rsidRPr="00A8172D" w:rsidRDefault="00B92C86" w:rsidP="00B92C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12" w:space="0" w:color="auto"/>
            </w:tcBorders>
          </w:tcPr>
          <w:p w14:paraId="43B253D4" w14:textId="3CC51798" w:rsidR="00B92C86" w:rsidRPr="00A8172D" w:rsidRDefault="00B92C86" w:rsidP="00B92C86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12.20 – 13.4</w:t>
            </w:r>
            <w:r w:rsidRPr="00A8172D">
              <w:rPr>
                <w:bCs/>
                <w:lang w:val="uk-UA"/>
              </w:rPr>
              <w:t>0</w:t>
            </w:r>
          </w:p>
        </w:tc>
        <w:tc>
          <w:tcPr>
            <w:tcW w:w="9225" w:type="dxa"/>
            <w:tcBorders>
              <w:top w:val="single" w:sz="8" w:space="0" w:color="000000"/>
              <w:right w:val="single" w:sz="18" w:space="0" w:color="000000"/>
            </w:tcBorders>
            <w:vAlign w:val="center"/>
          </w:tcPr>
          <w:p w14:paraId="2B46D358" w14:textId="4F9E73A7" w:rsidR="00B92C86" w:rsidRPr="00BE40D3" w:rsidRDefault="00B92C86" w:rsidP="00B92C86">
            <w:pPr>
              <w:rPr>
                <w:bCs/>
                <w:lang w:val="uk-UA"/>
              </w:rPr>
            </w:pPr>
          </w:p>
        </w:tc>
      </w:tr>
    </w:tbl>
    <w:p w14:paraId="3C717302" w14:textId="77777777" w:rsidR="00C3329E" w:rsidRPr="00401BE1" w:rsidRDefault="00C3329E">
      <w:pPr>
        <w:rPr>
          <w:b/>
          <w:lang w:val="uk-UA"/>
        </w:rPr>
      </w:pPr>
    </w:p>
    <w:p w14:paraId="6755E88B" w14:textId="77777777" w:rsidR="00C3329E" w:rsidRPr="00401BE1" w:rsidRDefault="00C3329E">
      <w:pPr>
        <w:rPr>
          <w:b/>
          <w:lang w:val="uk-UA"/>
        </w:rPr>
      </w:pPr>
    </w:p>
    <w:p w14:paraId="65C70E03" w14:textId="54AAC077" w:rsidR="00C3329E" w:rsidRPr="00401BE1" w:rsidRDefault="00E12D4B">
      <w:pPr>
        <w:rPr>
          <w:b/>
          <w:lang w:val="uk-UA"/>
        </w:rPr>
      </w:pPr>
      <w:r w:rsidRPr="00401BE1">
        <w:rPr>
          <w:b/>
          <w:lang w:val="uk-UA"/>
        </w:rPr>
        <w:t xml:space="preserve">Декан </w:t>
      </w:r>
      <w:r w:rsidR="000D32A2">
        <w:rPr>
          <w:b/>
          <w:lang w:val="uk-UA"/>
        </w:rPr>
        <w:t xml:space="preserve"> факультету                                                                                              </w:t>
      </w:r>
      <w:proofErr w:type="spellStart"/>
      <w:r w:rsidR="000D32A2">
        <w:rPr>
          <w:b/>
          <w:lang w:val="uk-UA"/>
        </w:rPr>
        <w:t>Шолудченко</w:t>
      </w:r>
      <w:proofErr w:type="spellEnd"/>
      <w:r w:rsidR="000D32A2">
        <w:rPr>
          <w:b/>
          <w:lang w:val="uk-UA"/>
        </w:rPr>
        <w:t xml:space="preserve"> С.В.</w:t>
      </w:r>
      <w:r w:rsidRPr="00401BE1">
        <w:rPr>
          <w:b/>
          <w:lang w:val="uk-UA"/>
        </w:rPr>
        <w:tab/>
      </w:r>
    </w:p>
    <w:p w14:paraId="20716A0D" w14:textId="77777777" w:rsidR="00C3329E" w:rsidRPr="00401BE1" w:rsidRDefault="00C3329E">
      <w:pPr>
        <w:rPr>
          <w:b/>
          <w:lang w:val="uk-UA"/>
        </w:rPr>
      </w:pPr>
    </w:p>
    <w:sectPr w:rsidR="00C3329E" w:rsidRPr="00401BE1" w:rsidSect="00745875">
      <w:pgSz w:w="11906" w:h="16838"/>
      <w:pgMar w:top="850" w:right="850" w:bottom="426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29E"/>
    <w:rsid w:val="000A58F3"/>
    <w:rsid w:val="000D32A2"/>
    <w:rsid w:val="00124E5C"/>
    <w:rsid w:val="00125BE7"/>
    <w:rsid w:val="001434FD"/>
    <w:rsid w:val="00161C52"/>
    <w:rsid w:val="00190DA5"/>
    <w:rsid w:val="001D4277"/>
    <w:rsid w:val="00212B0D"/>
    <w:rsid w:val="002245EC"/>
    <w:rsid w:val="00251F3D"/>
    <w:rsid w:val="00287924"/>
    <w:rsid w:val="00292BCE"/>
    <w:rsid w:val="002E0C6D"/>
    <w:rsid w:val="002F12D1"/>
    <w:rsid w:val="002F3A33"/>
    <w:rsid w:val="0030211E"/>
    <w:rsid w:val="00350DF4"/>
    <w:rsid w:val="00360AFF"/>
    <w:rsid w:val="00395EED"/>
    <w:rsid w:val="003A38EE"/>
    <w:rsid w:val="003D3992"/>
    <w:rsid w:val="003E0A23"/>
    <w:rsid w:val="003E567D"/>
    <w:rsid w:val="00401BE1"/>
    <w:rsid w:val="00457E99"/>
    <w:rsid w:val="00461885"/>
    <w:rsid w:val="0048164F"/>
    <w:rsid w:val="004A5A4A"/>
    <w:rsid w:val="004D38B4"/>
    <w:rsid w:val="004F0B80"/>
    <w:rsid w:val="004F43C3"/>
    <w:rsid w:val="00510B0A"/>
    <w:rsid w:val="00553C6C"/>
    <w:rsid w:val="005D07CA"/>
    <w:rsid w:val="00642389"/>
    <w:rsid w:val="006A1E76"/>
    <w:rsid w:val="006A5BBB"/>
    <w:rsid w:val="006F7FFD"/>
    <w:rsid w:val="007000C7"/>
    <w:rsid w:val="00745875"/>
    <w:rsid w:val="007946C2"/>
    <w:rsid w:val="007A7190"/>
    <w:rsid w:val="007C7CF7"/>
    <w:rsid w:val="007D09CC"/>
    <w:rsid w:val="007D7B97"/>
    <w:rsid w:val="00874BC3"/>
    <w:rsid w:val="008B0C00"/>
    <w:rsid w:val="008B5B71"/>
    <w:rsid w:val="00903695"/>
    <w:rsid w:val="00915EEC"/>
    <w:rsid w:val="00963492"/>
    <w:rsid w:val="009B24B8"/>
    <w:rsid w:val="009B6E95"/>
    <w:rsid w:val="00A030A9"/>
    <w:rsid w:val="00A03F9D"/>
    <w:rsid w:val="00A2337B"/>
    <w:rsid w:val="00A8172D"/>
    <w:rsid w:val="00AF1EBB"/>
    <w:rsid w:val="00AF62E7"/>
    <w:rsid w:val="00B052A7"/>
    <w:rsid w:val="00B31476"/>
    <w:rsid w:val="00B6401F"/>
    <w:rsid w:val="00B736A5"/>
    <w:rsid w:val="00B92C86"/>
    <w:rsid w:val="00BE40D3"/>
    <w:rsid w:val="00BE5672"/>
    <w:rsid w:val="00C02F9E"/>
    <w:rsid w:val="00C24887"/>
    <w:rsid w:val="00C3329E"/>
    <w:rsid w:val="00C74A2E"/>
    <w:rsid w:val="00CB749B"/>
    <w:rsid w:val="00D03606"/>
    <w:rsid w:val="00D2251B"/>
    <w:rsid w:val="00D31EF4"/>
    <w:rsid w:val="00DA78B8"/>
    <w:rsid w:val="00DB060A"/>
    <w:rsid w:val="00DE3C33"/>
    <w:rsid w:val="00E12D4B"/>
    <w:rsid w:val="00E346E4"/>
    <w:rsid w:val="00E6552E"/>
    <w:rsid w:val="00E71C1B"/>
    <w:rsid w:val="00E77FCE"/>
    <w:rsid w:val="00EB154F"/>
    <w:rsid w:val="00F352C1"/>
    <w:rsid w:val="00F75C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83B5A"/>
  <w15:docId w15:val="{F15E4DDE-C753-4524-BFBB-DF2A416C6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0B9E"/>
    <w:rPr>
      <w:lang w:val="ru-RU" w:eastAsia="ru-RU"/>
    </w:rPr>
  </w:style>
  <w:style w:type="paragraph" w:styleId="1">
    <w:name w:val="heading 1"/>
    <w:basedOn w:val="a"/>
    <w:next w:val="a"/>
    <w:uiPriority w:val="9"/>
    <w:qFormat/>
    <w:rsid w:val="002E0C6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2E0C6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2E0C6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2E0C6D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2E0C6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2E0C6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E0C6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2E0C6D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2E0C6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2E0C6D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6">
    <w:name w:val="Hyperlink"/>
    <w:basedOn w:val="a0"/>
    <w:uiPriority w:val="99"/>
    <w:unhideWhenUsed/>
    <w:rsid w:val="00D31EF4"/>
    <w:rPr>
      <w:color w:val="0000FF" w:themeColor="hyperlink"/>
      <w:u w:val="single"/>
    </w:rPr>
  </w:style>
  <w:style w:type="character" w:customStyle="1" w:styleId="10">
    <w:name w:val="Незакрита згадка1"/>
    <w:basedOn w:val="a0"/>
    <w:uiPriority w:val="99"/>
    <w:semiHidden/>
    <w:unhideWhenUsed/>
    <w:rsid w:val="00D31EF4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EB15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4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5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9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6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a1nIeIMMH4e87BgXkwr9/sfmxg==">CgMxLjAyCGguZ2pkZ3hzMgloLjMwajB6bGw4AHIhMTF0WFNuYWgycXUxNFBJdXR5R2pIY0FzdGxuWU0zbjJ2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A2773B4-ECFE-40FD-969A-10BA3E0F6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1193</Words>
  <Characters>681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i.fedorenko</cp:lastModifiedBy>
  <cp:revision>23</cp:revision>
  <cp:lastPrinted>2024-09-11T13:53:00Z</cp:lastPrinted>
  <dcterms:created xsi:type="dcterms:W3CDTF">2025-09-14T09:07:00Z</dcterms:created>
  <dcterms:modified xsi:type="dcterms:W3CDTF">2026-09-03T11:23:00Z</dcterms:modified>
</cp:coreProperties>
</file>